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E15907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r w:rsidR="006B4E8C" w:rsidRPr="00FA1C37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 w:rsidR="00266459" w:rsidRPr="00FA1C37">
        <w:rPr>
          <w:rFonts w:ascii="Times New Roman" w:hAnsi="Times New Roman"/>
          <w:b/>
          <w:sz w:val="24"/>
          <w:szCs w:val="24"/>
        </w:rPr>
        <w:t>едмету «Физическая культура» в 2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266459" w:rsidRPr="00FA1C37">
        <w:rPr>
          <w:rFonts w:ascii="Times New Roman" w:hAnsi="Times New Roman"/>
          <w:sz w:val="24"/>
          <w:szCs w:val="24"/>
        </w:rPr>
        <w:t>2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380A17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190E59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190E59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190E59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190E59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190E59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190E59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190E59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8F4E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C41DC6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1.6, 2.4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3.5, 3.10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190E59" w:rsidRP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DC5DDF" w:rsidRPr="00190E59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9B56BC" w:rsidRPr="009B56BC" w:rsidRDefault="009B56BC" w:rsidP="009B56B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1.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Закаливающие процедуры следует начинать </w:t>
      </w:r>
      <w:proofErr w:type="gramStart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обтирания 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теплой водой.                   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водой, имеющей температуру тела.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прохладной водой.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 какой периодичностью следует стирать спортивную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одежду, прилегающую к телу?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каждый день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после каждой тренировки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один раз в месяц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один раз в 10 дней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В чем главное назначение спортивной одежды?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Какова цель утренней гимнастики?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Физкультминутка это…?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 способ преодоления утомления;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возможность прервать урок;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 время для общения с одноклассниками;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спортивный праздник.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делать при ушибе?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lastRenderedPageBreak/>
        <w:t>а) намазать ушибленное место мазью;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положить холодный компресс;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перевязать ушибленное место бинтом;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г) намазать ушибленное место йодом.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Под осанкой понимается…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силуэт человека.;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такое режим дня?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Сколько и какие команды даются для бега с низкого старта?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  две команды – «Становись!» и «Марш!»;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 три команды – «На старт!», «Внимание!», «Марш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!».;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  две команды – «На старт!» и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две команды – «Внимание!»,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какой стране зародились Олимпийские игры?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в России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в Англии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 в Греции;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в Италии.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Что такое физическая культура?: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прогулка на свежем воздухе;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культура движений;</w:t>
      </w:r>
    </w:p>
    <w:p w:rsid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выполнение упражнений.</w:t>
      </w:r>
    </w:p>
    <w:p w:rsid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50982" w:rsidRP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2</w:t>
      </w: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1. Каково значение скелета человека?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главная опора организма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укрепление всех органов</w:t>
      </w:r>
    </w:p>
    <w:p w:rsidR="00750982" w:rsidRPr="00750982" w:rsidRDefault="00750982" w:rsidP="007509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750982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3. Каково значение мышц?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красота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укрепление костей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4. Если долго работаешь на уроке сидя, необходимо сделать несколько упражнений. Как это называется?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физкультминутка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зарядка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урок физкультуры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5. Для мышц рук, плеч и спины используем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приседание,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поднимание туловища, наклоны, приседание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 xml:space="preserve">В) отжимание, подтягивание, </w:t>
      </w:r>
      <w:proofErr w:type="spellStart"/>
      <w:r w:rsidRPr="00750982">
        <w:rPr>
          <w:color w:val="000000"/>
        </w:rPr>
        <w:t>прогибание</w:t>
      </w:r>
      <w:proofErr w:type="spellEnd"/>
      <w:r w:rsidRPr="00750982">
        <w:rPr>
          <w:color w:val="000000"/>
        </w:rPr>
        <w:t xml:space="preserve"> назад лежа на животе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6. Для мышц живота и талии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 стороны, лежа на спине поднимание ног и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наклоны вперед,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приседание, махи ногами, вращение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7. Для мышц ног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вперед, махи ногами, повороты в сторону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приседания, выпады, поднимание высоко на носки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поднимание туловища и ног, отжимание от пола, приседания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8. После окончания спортивной тренировки необходимо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лечь на диван и отдохнуть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принять душ или обтереться влажным полотенцем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поиграть с друзьями в малоподвижные игры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 осанкой понимается…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 силуэт человека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Что такое режим дня?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чем главное назначение спортивной одежды?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Какова цель утренней гимнастики?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3E2B3D" w:rsidRPr="00E858F3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lastRenderedPageBreak/>
        <w:t>КЛЮЧ</w:t>
      </w:r>
      <w:r w:rsidR="00750982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750982" w:rsidRPr="009B56BC" w:rsidRDefault="00750982" w:rsidP="00750982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50982" w:rsidRPr="00E858F3" w:rsidTr="00190E59">
        <w:tc>
          <w:tcPr>
            <w:tcW w:w="4785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A80F35" w:rsidRPr="00E858F3" w:rsidRDefault="00A80F3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7"/>
        <w:gridCol w:w="1258"/>
        <w:gridCol w:w="858"/>
        <w:gridCol w:w="1248"/>
        <w:gridCol w:w="1224"/>
        <w:gridCol w:w="882"/>
        <w:gridCol w:w="1248"/>
      </w:tblGrid>
      <w:tr w:rsidR="009B56BC" w:rsidRPr="009B56BC" w:rsidTr="009B56BC">
        <w:tc>
          <w:tcPr>
            <w:tcW w:w="522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37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</w:t>
            </w:r>
          </w:p>
        </w:tc>
        <w:tc>
          <w:tcPr>
            <w:tcW w:w="336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Мальчики</w:t>
            </w:r>
          </w:p>
        </w:tc>
        <w:tc>
          <w:tcPr>
            <w:tcW w:w="335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Девочки</w:t>
            </w:r>
          </w:p>
        </w:tc>
      </w:tr>
      <w:tr w:rsidR="009B56BC" w:rsidRPr="009B56BC" w:rsidTr="009B56BC">
        <w:tc>
          <w:tcPr>
            <w:tcW w:w="522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37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58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24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82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3111F2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30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6,2 и менее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7,1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6,4 и менее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7,3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и более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1000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\у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145 и более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 и менее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DC5DDF" w:rsidRDefault="00DC5DDF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DC5DDF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lastRenderedPageBreak/>
        <w:t>Анализ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3111F2" w:rsidRPr="00610186" w:rsidTr="003111F2">
        <w:tc>
          <w:tcPr>
            <w:tcW w:w="1338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101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0186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vAlign w:val="center"/>
          </w:tcPr>
          <w:p w:rsidR="003111F2" w:rsidRPr="00610186" w:rsidRDefault="003111F2" w:rsidP="00B4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vAlign w:val="center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3111F2" w:rsidRPr="00610186" w:rsidTr="003111F2">
        <w:tc>
          <w:tcPr>
            <w:tcW w:w="1338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1F2" w:rsidRPr="00610186" w:rsidTr="003111F2">
        <w:tc>
          <w:tcPr>
            <w:tcW w:w="1338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1F2" w:rsidRPr="00610186" w:rsidTr="003111F2">
        <w:tc>
          <w:tcPr>
            <w:tcW w:w="1338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874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1F2" w:rsidRPr="00610186" w:rsidTr="003111F2">
        <w:tc>
          <w:tcPr>
            <w:tcW w:w="1338" w:type="dxa"/>
          </w:tcPr>
          <w:p w:rsidR="003111F2" w:rsidRPr="00610186" w:rsidRDefault="003111F2" w:rsidP="00311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Общее</w:t>
            </w:r>
          </w:p>
          <w:p w:rsidR="003111F2" w:rsidRPr="00610186" w:rsidRDefault="003111F2" w:rsidP="00311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3111F2" w:rsidRPr="00610186" w:rsidRDefault="003111F2" w:rsidP="00311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набранных</w:t>
            </w:r>
          </w:p>
          <w:p w:rsidR="003111F2" w:rsidRPr="00610186" w:rsidRDefault="003111F2" w:rsidP="00311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1F2" w:rsidRPr="00610186" w:rsidTr="003111F2">
        <w:tc>
          <w:tcPr>
            <w:tcW w:w="1338" w:type="dxa"/>
          </w:tcPr>
          <w:p w:rsidR="003111F2" w:rsidRPr="00610186" w:rsidRDefault="003111F2" w:rsidP="003111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186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1F2" w:rsidRPr="00610186" w:rsidRDefault="003111F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1F2" w:rsidRDefault="003111F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1F2" w:rsidRDefault="003111F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1F2" w:rsidRDefault="003111F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1F2" w:rsidRDefault="003111F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Оценивание.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«5»- 90-100 % (высокий),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«4»- 75-89% (повышенный),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«3» - 50-74% (базовый),</w:t>
      </w:r>
    </w:p>
    <w:p w:rsidR="00C41DC6" w:rsidRPr="00C81C06" w:rsidRDefault="00C41DC6" w:rsidP="00C41D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«2»- до 49% (низкий).</w:t>
      </w:r>
    </w:p>
    <w:p w:rsidR="002C7B30" w:rsidRPr="00C81C06" w:rsidRDefault="002C7B30"/>
    <w:sectPr w:rsidR="002C7B30" w:rsidRPr="00C81C06" w:rsidSect="00DC5D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E70B4"/>
    <w:multiLevelType w:val="hybridMultilevel"/>
    <w:tmpl w:val="61D48CBC"/>
    <w:lvl w:ilvl="0" w:tplc="2AD8EFF6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644AD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90E59"/>
    <w:rsid w:val="001C05C7"/>
    <w:rsid w:val="00266459"/>
    <w:rsid w:val="002C7B30"/>
    <w:rsid w:val="002E17FB"/>
    <w:rsid w:val="00301490"/>
    <w:rsid w:val="003111F2"/>
    <w:rsid w:val="00344D26"/>
    <w:rsid w:val="003717A5"/>
    <w:rsid w:val="003763C8"/>
    <w:rsid w:val="00380A17"/>
    <w:rsid w:val="00392DF9"/>
    <w:rsid w:val="003E2B3D"/>
    <w:rsid w:val="00451DB4"/>
    <w:rsid w:val="004761C9"/>
    <w:rsid w:val="004B1541"/>
    <w:rsid w:val="00581D9F"/>
    <w:rsid w:val="00610186"/>
    <w:rsid w:val="00610B1C"/>
    <w:rsid w:val="00697229"/>
    <w:rsid w:val="006B4E8C"/>
    <w:rsid w:val="00750982"/>
    <w:rsid w:val="007D41D7"/>
    <w:rsid w:val="007F5BFC"/>
    <w:rsid w:val="008158D1"/>
    <w:rsid w:val="00825A8E"/>
    <w:rsid w:val="008F4EC6"/>
    <w:rsid w:val="00905065"/>
    <w:rsid w:val="009715B7"/>
    <w:rsid w:val="00975541"/>
    <w:rsid w:val="00976607"/>
    <w:rsid w:val="0098730F"/>
    <w:rsid w:val="009B56BC"/>
    <w:rsid w:val="00A630D2"/>
    <w:rsid w:val="00A80F35"/>
    <w:rsid w:val="00AF5D34"/>
    <w:rsid w:val="00B876CA"/>
    <w:rsid w:val="00C41DC6"/>
    <w:rsid w:val="00C81C06"/>
    <w:rsid w:val="00CE0E4C"/>
    <w:rsid w:val="00DC5477"/>
    <w:rsid w:val="00DC5DDF"/>
    <w:rsid w:val="00DE6A3F"/>
    <w:rsid w:val="00E15907"/>
    <w:rsid w:val="00E858F3"/>
    <w:rsid w:val="00EC65CF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75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DED4F-1AAF-481E-ADA1-7307B4F5C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19</cp:revision>
  <dcterms:created xsi:type="dcterms:W3CDTF">2018-08-30T04:48:00Z</dcterms:created>
  <dcterms:modified xsi:type="dcterms:W3CDTF">2019-09-02T00:26:00Z</dcterms:modified>
</cp:coreProperties>
</file>